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921D" w14:textId="77777777" w:rsidR="00CF0B4A" w:rsidRDefault="00D00410">
      <w:r w:rsidRPr="00D00410">
        <w:rPr>
          <w:noProof/>
          <w:lang w:eastAsia="en-CA"/>
        </w:rPr>
        <w:drawing>
          <wp:inline distT="0" distB="0" distL="0" distR="0" wp14:anchorId="74D48C8E" wp14:editId="19211C4C">
            <wp:extent cx="2276475" cy="7091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42" cy="709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75B10" wp14:editId="1A7D4B48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DD429" w14:textId="77777777" w:rsidR="00442E3D" w:rsidRDefault="00222DAD">
                            <w:r>
                              <w:t xml:space="preserve">Week </w:t>
                            </w:r>
                            <w:r w:rsidR="00591A85">
                              <w:t>10</w:t>
                            </w:r>
                            <w:r w:rsidR="00CF0B4A">
                              <w:t xml:space="preserve"> </w:t>
                            </w:r>
                            <w:r w:rsidR="00D00410">
                              <w:t xml:space="preserve">Green </w:t>
                            </w:r>
                            <w:r w:rsidR="00442E3D">
                              <w:t>Spelling List!</w:t>
                            </w:r>
                          </w:p>
                          <w:p w14:paraId="3480FBEB" w14:textId="696ACAAC" w:rsidR="00442E3D" w:rsidRPr="00D93DE1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186C92">
                              <w:rPr>
                                <w:b/>
                              </w:rPr>
                              <w:t xml:space="preserve">Mar. </w:t>
                            </w:r>
                            <w:r w:rsidR="00DE45F1">
                              <w:rPr>
                                <w:b/>
                              </w:rPr>
                              <w:t>1</w:t>
                            </w:r>
                          </w:p>
                          <w:p w14:paraId="534D23BD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5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53BDD429" w14:textId="77777777" w:rsidR="00442E3D" w:rsidRDefault="00222DAD">
                      <w:r>
                        <w:t xml:space="preserve">Week </w:t>
                      </w:r>
                      <w:r w:rsidR="00591A85">
                        <w:t>10</w:t>
                      </w:r>
                      <w:r w:rsidR="00CF0B4A">
                        <w:t xml:space="preserve"> </w:t>
                      </w:r>
                      <w:r w:rsidR="00D00410">
                        <w:t xml:space="preserve">Green </w:t>
                      </w:r>
                      <w:r w:rsidR="00442E3D">
                        <w:t>Spelling List!</w:t>
                      </w:r>
                    </w:p>
                    <w:p w14:paraId="3480FBEB" w14:textId="696ACAAC" w:rsidR="00442E3D" w:rsidRPr="00D93DE1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186C92">
                        <w:rPr>
                          <w:b/>
                        </w:rPr>
                        <w:t xml:space="preserve">Mar. </w:t>
                      </w:r>
                      <w:r w:rsidR="00DE45F1">
                        <w:rPr>
                          <w:b/>
                        </w:rPr>
                        <w:t>1</w:t>
                      </w:r>
                    </w:p>
                    <w:p w14:paraId="534D23BD" w14:textId="77777777" w:rsidR="00442E3D" w:rsidRDefault="00442E3D"/>
                  </w:txbxContent>
                </v:textbox>
              </v:shape>
            </w:pict>
          </mc:Fallback>
        </mc:AlternateContent>
      </w:r>
      <w:r>
        <w:br/>
      </w:r>
      <w:r w:rsidR="0066713F">
        <w:t xml:space="preserve">19. </w:t>
      </w:r>
      <w:r w:rsidR="00591A85">
        <w:t>Iroquois</w:t>
      </w:r>
    </w:p>
    <w:p w14:paraId="49985A7F" w14:textId="77777777" w:rsidR="00CF0B4A" w:rsidRDefault="0066713F">
      <w:r>
        <w:t xml:space="preserve">20. </w:t>
      </w:r>
      <w:r w:rsidR="00591A85">
        <w:t>confederacy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86C92"/>
    <w:rsid w:val="001E5138"/>
    <w:rsid w:val="00222DAD"/>
    <w:rsid w:val="00442E3D"/>
    <w:rsid w:val="00591A85"/>
    <w:rsid w:val="005C0A07"/>
    <w:rsid w:val="005F43B9"/>
    <w:rsid w:val="0066713F"/>
    <w:rsid w:val="007B1C88"/>
    <w:rsid w:val="008071AC"/>
    <w:rsid w:val="00856B31"/>
    <w:rsid w:val="00CE5D0E"/>
    <w:rsid w:val="00CF0B4A"/>
    <w:rsid w:val="00D00410"/>
    <w:rsid w:val="00D93DE1"/>
    <w:rsid w:val="00DE45F1"/>
    <w:rsid w:val="00DE7F9D"/>
    <w:rsid w:val="00DF737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C492"/>
  <w15:docId w15:val="{2C6A3E7C-8E4E-4CF1-9237-C6AFDC32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10</cp:revision>
  <dcterms:created xsi:type="dcterms:W3CDTF">2013-01-06T03:43:00Z</dcterms:created>
  <dcterms:modified xsi:type="dcterms:W3CDTF">2024-02-23T19:53:00Z</dcterms:modified>
</cp:coreProperties>
</file>